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F3" w:rsidRDefault="000736F3" w:rsidP="008D0C9D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</w:p>
    <w:tbl>
      <w:tblPr>
        <w:tblW w:w="112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60"/>
        <w:gridCol w:w="1945"/>
        <w:gridCol w:w="4782"/>
      </w:tblGrid>
      <w:tr w:rsidR="000736F3" w:rsidRPr="00DE64C2" w:rsidTr="000736F3">
        <w:trPr>
          <w:trHeight w:val="1220"/>
        </w:trPr>
        <w:tc>
          <w:tcPr>
            <w:tcW w:w="4560" w:type="dxa"/>
          </w:tcPr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color w:val="000000"/>
                <w:kern w:val="3"/>
                <w:sz w:val="28"/>
                <w:szCs w:val="28"/>
                <w:lang w:val="kk-KZ" w:eastAsia="ar-SA"/>
              </w:rPr>
            </w:pPr>
          </w:p>
        </w:tc>
        <w:tc>
          <w:tcPr>
            <w:tcW w:w="1945" w:type="dxa"/>
          </w:tcPr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Pr="00DE64C2" w:rsidRDefault="000736F3" w:rsidP="005C115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en-US" w:eastAsia="ar-SA"/>
              </w:rPr>
            </w:pPr>
          </w:p>
          <w:p w:rsidR="000736F3" w:rsidRDefault="000736F3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kk-KZ" w:eastAsia="ar-SA"/>
              </w:rPr>
            </w:pPr>
          </w:p>
          <w:p w:rsidR="007B3BEC" w:rsidRDefault="007B3BEC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kk-KZ" w:eastAsia="ar-SA"/>
              </w:rPr>
            </w:pPr>
          </w:p>
          <w:p w:rsidR="007B3BEC" w:rsidRPr="007B3BEC" w:rsidRDefault="007B3BEC" w:rsidP="005C11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kk-KZ" w:eastAsia="ar-SA"/>
              </w:rPr>
            </w:pPr>
            <w:bookmarkStart w:id="0" w:name="_GoBack"/>
            <w:bookmarkEnd w:id="0"/>
          </w:p>
        </w:tc>
        <w:tc>
          <w:tcPr>
            <w:tcW w:w="4782" w:type="dxa"/>
          </w:tcPr>
          <w:p w:rsidR="00C650AD" w:rsidRPr="00C650AD" w:rsidRDefault="00E7242A" w:rsidP="00C650A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kern w:val="3"/>
                <w:sz w:val="24"/>
                <w:szCs w:val="24"/>
                <w:lang w:val="kk-KZ"/>
              </w:rPr>
              <w:t>4</w:t>
            </w:r>
            <w:r w:rsidR="00C650AD" w:rsidRPr="00C650AD">
              <w:rPr>
                <w:rFonts w:ascii="Times New Roman" w:hAnsi="Times New Roman"/>
                <w:b/>
                <w:kern w:val="3"/>
                <w:sz w:val="24"/>
                <w:szCs w:val="24"/>
                <w:lang w:val="kk-KZ"/>
              </w:rPr>
              <w:t xml:space="preserve"> Қосымша                                                                                                                              </w:t>
            </w:r>
          </w:p>
          <w:p w:rsidR="00C650AD" w:rsidRPr="00C650AD" w:rsidRDefault="00E7242A" w:rsidP="00C650A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Абай ауданының</w:t>
            </w:r>
            <w:r w:rsidR="00C650AD"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 xml:space="preserve"> дене шынықтыру және спорт бөлімінің басшысы бұйрығына</w:t>
            </w:r>
          </w:p>
          <w:p w:rsidR="00C650AD" w:rsidRPr="00C650AD" w:rsidRDefault="00C650AD" w:rsidP="00C650A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</w:pPr>
            <w:r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 xml:space="preserve"> 20</w:t>
            </w:r>
            <w:r w:rsidR="008B087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20</w:t>
            </w:r>
            <w:r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 xml:space="preserve"> жылғы желтоқсанның «</w:t>
            </w:r>
            <w:r w:rsidR="00E7242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3</w:t>
            </w:r>
            <w:r w:rsidR="008B087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1</w:t>
            </w:r>
            <w:r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 xml:space="preserve">» </w:t>
            </w:r>
          </w:p>
          <w:p w:rsidR="000736F3" w:rsidRPr="00DE64C2" w:rsidRDefault="00C650AD" w:rsidP="008B087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</w:pPr>
            <w:r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№</w:t>
            </w:r>
            <w:r w:rsidR="008B087A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6</w:t>
            </w:r>
            <w:r w:rsidRPr="00C650AD">
              <w:rPr>
                <w:rFonts w:ascii="Times New Roman" w:hAnsi="Times New Roman"/>
                <w:kern w:val="3"/>
                <w:sz w:val="24"/>
                <w:szCs w:val="24"/>
                <w:lang w:val="kk-KZ"/>
              </w:rPr>
              <w:t>0</w:t>
            </w:r>
          </w:p>
        </w:tc>
      </w:tr>
    </w:tbl>
    <w:p w:rsidR="008B087A" w:rsidRDefault="000736F3" w:rsidP="000736F3">
      <w:pPr>
        <w:keepNext/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3"/>
          <w:sz w:val="28"/>
          <w:szCs w:val="28"/>
          <w:lang w:val="kk-KZ"/>
        </w:rPr>
      </w:pPr>
      <w:r w:rsidRPr="00742C83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 xml:space="preserve">465 </w:t>
      </w:r>
      <w:r w:rsidR="00E7242A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>1592</w:t>
      </w:r>
      <w:r w:rsidRPr="00742C83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 xml:space="preserve">  «</w:t>
      </w:r>
      <w:r w:rsidR="00E7242A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>Абай ауданының</w:t>
      </w:r>
      <w:r w:rsidRPr="00742C83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 xml:space="preserve"> </w:t>
      </w:r>
      <w:r w:rsidRPr="00742C83">
        <w:rPr>
          <w:rFonts w:ascii="Times New Roman" w:hAnsi="Times New Roman"/>
          <w:b/>
          <w:kern w:val="3"/>
          <w:sz w:val="28"/>
          <w:szCs w:val="24"/>
          <w:lang w:val="kk-KZ"/>
        </w:rPr>
        <w:t>дене шынықтыру және спорт</w:t>
      </w:r>
      <w:r w:rsidRPr="00742C83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>бөлімі»</w:t>
      </w:r>
    </w:p>
    <w:p w:rsidR="000736F3" w:rsidRPr="00742C83" w:rsidRDefault="000736F3" w:rsidP="000736F3">
      <w:pPr>
        <w:keepNext/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kern w:val="3"/>
          <w:sz w:val="28"/>
          <w:szCs w:val="24"/>
          <w:lang w:val="kk-KZ"/>
        </w:rPr>
      </w:pPr>
      <w:r w:rsidRPr="00742C83">
        <w:rPr>
          <w:rFonts w:ascii="Times New Roman" w:hAnsi="Times New Roman"/>
          <w:b/>
          <w:bCs/>
          <w:kern w:val="3"/>
          <w:sz w:val="28"/>
          <w:szCs w:val="28"/>
          <w:lang w:val="kk-KZ"/>
        </w:rPr>
        <w:t xml:space="preserve"> мемлекеттік мекемесінің</w:t>
      </w:r>
    </w:p>
    <w:p w:rsidR="000736F3" w:rsidRPr="00742C83" w:rsidRDefault="00E25959" w:rsidP="000736F3">
      <w:pPr>
        <w:widowControl w:val="0"/>
        <w:tabs>
          <w:tab w:val="left" w:pos="577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  <w:t>202</w:t>
      </w:r>
      <w:r w:rsidR="008B087A"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  <w:t>1</w:t>
      </w:r>
      <w:r w:rsidR="000736F3" w:rsidRPr="00742C83"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  <w:t>- 202</w:t>
      </w:r>
      <w:r w:rsidR="008B087A"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  <w:t>3</w:t>
      </w:r>
      <w:r w:rsidR="000736F3" w:rsidRPr="00742C83">
        <w:rPr>
          <w:rFonts w:ascii="Times New Roman" w:hAnsi="Times New Roman"/>
          <w:b/>
          <w:iCs/>
          <w:color w:val="000000"/>
          <w:kern w:val="3"/>
          <w:sz w:val="28"/>
          <w:szCs w:val="28"/>
          <w:lang w:val="kk-KZ"/>
        </w:rPr>
        <w:t xml:space="preserve"> жылдарға арналған</w:t>
      </w:r>
    </w:p>
    <w:p w:rsidR="000736F3" w:rsidRDefault="000736F3" w:rsidP="000736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kern w:val="3"/>
          <w:sz w:val="28"/>
          <w:szCs w:val="28"/>
          <w:lang w:val="kk-KZ" w:eastAsia="ar-SA"/>
        </w:rPr>
      </w:pPr>
      <w:r w:rsidRPr="00742C83">
        <w:rPr>
          <w:rFonts w:ascii="Times New Roman" w:hAnsi="Times New Roman" w:cs="Tahoma"/>
          <w:b/>
          <w:kern w:val="3"/>
          <w:sz w:val="28"/>
          <w:szCs w:val="28"/>
          <w:lang w:val="kk-KZ" w:eastAsia="ar-SA"/>
        </w:rPr>
        <w:t>БЮДЖЕТТІК БАҒДАРЛАМАСЫ</w:t>
      </w:r>
    </w:p>
    <w:p w:rsidR="008B087A" w:rsidRPr="00742C83" w:rsidRDefault="008B087A" w:rsidP="000736F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kern w:val="3"/>
          <w:sz w:val="28"/>
          <w:szCs w:val="28"/>
          <w:lang w:val="kk-KZ" w:eastAsia="ar-SA"/>
        </w:rPr>
      </w:pP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8"/>
          <w:szCs w:val="28"/>
          <w:lang w:val="kk-KZ"/>
        </w:rPr>
        <w:tab/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u w:val="single"/>
          <w:lang w:val="kk-KZ"/>
        </w:rPr>
        <w:t>Бюджеттік бағдарламаныңатауымен коды</w:t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 xml:space="preserve">: </w:t>
      </w: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08.2.465.007.0</w:t>
      </w:r>
      <w:r w:rsidR="00E7242A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15</w:t>
      </w: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 xml:space="preserve"> «Әртүрлі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қатысуы»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ind w:firstLine="709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>Б</w:t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u w:val="single"/>
          <w:lang w:val="kk-KZ"/>
        </w:rPr>
        <w:t>юджеттік бағдарламаның басшысы</w:t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>:</w:t>
      </w:r>
      <w:r w:rsidRPr="00742C83">
        <w:rPr>
          <w:rFonts w:ascii="Times New Roman" w:hAnsi="Times New Roman"/>
          <w:kern w:val="3"/>
          <w:sz w:val="24"/>
          <w:szCs w:val="24"/>
          <w:lang w:val="kk-KZ"/>
        </w:rPr>
        <w:t xml:space="preserve"> </w:t>
      </w:r>
      <w:r w:rsidR="00E7242A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Сағындықов Е.С</w:t>
      </w:r>
      <w:r w:rsidR="00E25959" w:rsidRPr="00E25959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– бөлім басшысы</w:t>
      </w:r>
      <w:r w:rsidR="00E25959" w:rsidRPr="00E25959">
        <w:rPr>
          <w:rFonts w:ascii="Times New Roman" w:hAnsi="Times New Roman" w:cs="Tahoma"/>
          <w:bCs/>
          <w:kern w:val="3"/>
          <w:sz w:val="24"/>
          <w:szCs w:val="24"/>
          <w:lang w:val="kk-KZ"/>
        </w:rPr>
        <w:tab/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u w:val="single"/>
          <w:lang w:val="kk-KZ"/>
        </w:rPr>
      </w:pP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ab/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u w:val="single"/>
          <w:lang w:val="kk-KZ"/>
        </w:rPr>
        <w:t>Бюджеттік бағдарламаның нормативтік құқықтықнегізі</w:t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>:</w:t>
      </w:r>
    </w:p>
    <w:p w:rsidR="00CF1398" w:rsidRDefault="000736F3" w:rsidP="00CF1398">
      <w:pPr>
        <w:pStyle w:val="Standard"/>
        <w:jc w:val="both"/>
        <w:rPr>
          <w:spacing w:val="2"/>
          <w:shd w:val="clear" w:color="auto" w:fill="E8E9EB"/>
          <w:lang w:val="kk-KZ"/>
        </w:rPr>
      </w:pPr>
      <w:r w:rsidRPr="00742C83">
        <w:rPr>
          <w:rFonts w:cs="Tahoma"/>
          <w:bCs/>
          <w:i/>
          <w:color w:val="FF0000"/>
          <w:lang w:val="kk-KZ"/>
        </w:rPr>
        <w:tab/>
      </w:r>
      <w:r w:rsidRPr="00742C83">
        <w:rPr>
          <w:lang w:val="kk-KZ"/>
        </w:rPr>
        <w:t xml:space="preserve">Қазақстан Республикасының 2014 жылғы 3 шілдедегі «Дене шынықтыру және спорт туралы» Заңының 8 – бабы, 2 – тармағы, 3 - тармақшасы, Қазақстан Республикасы Үкіметінің 2000 жылғы 22 қыркүйектегі «Қазақстан Республикасының шекарасында мемлекеттік бюджет қаражаты есебінде ұсталатын мемлекеттік мекемелер жұмыскерлерін, сонымен қатар Қазақстан Республикасы Парламенті депутаттарын қызметтік іс-сапарларға жіберу Ережесін бекіту туралы» № 1428 қаулысы, </w:t>
      </w:r>
      <w:r w:rsidRPr="00160402">
        <w:rPr>
          <w:lang w:val="kk-KZ"/>
        </w:rPr>
        <w:t>Қазақстан Республикасы Мәдениет және спорт министрінің 2014 жылғы 22 қарашадағы</w:t>
      </w:r>
      <w:r>
        <w:rPr>
          <w:lang w:val="kk-KZ"/>
        </w:rPr>
        <w:t xml:space="preserve"> «</w:t>
      </w:r>
      <w:r w:rsidRPr="00160402">
        <w:rPr>
          <w:lang w:val="kk-KZ"/>
        </w:rPr>
        <w:t>Оқу-жаттығу процесі мен спорттық іс-шаралар кезеңінде спортшыларды, оның ішінде барлық санаттағы әскери қызметшілерді және құқық қорғау және арнаулы мемлекеттік органдардың қызметкерлерін тамақтандыру және фармакологиялық қамтамасыз ету нормативтерінің әдістемесін бекіту туралы</w:t>
      </w:r>
      <w:r>
        <w:rPr>
          <w:lang w:val="kk-KZ"/>
        </w:rPr>
        <w:t xml:space="preserve">» </w:t>
      </w:r>
      <w:r w:rsidRPr="00742C83">
        <w:rPr>
          <w:lang w:val="kk-KZ"/>
        </w:rPr>
        <w:t xml:space="preserve">№ </w:t>
      </w:r>
      <w:r>
        <w:rPr>
          <w:lang w:val="kk-KZ"/>
        </w:rPr>
        <w:t>107</w:t>
      </w:r>
      <w:r w:rsidRPr="00742C83">
        <w:rPr>
          <w:lang w:val="kk-KZ"/>
        </w:rPr>
        <w:t xml:space="preserve"> бұйрығы</w:t>
      </w:r>
      <w:r w:rsidR="00C650AD">
        <w:rPr>
          <w:lang w:val="kk-KZ"/>
        </w:rPr>
        <w:t xml:space="preserve">, </w:t>
      </w:r>
      <w:r w:rsidR="00CF1398">
        <w:rPr>
          <w:bCs/>
          <w:kern w:val="36"/>
          <w:lang w:val="kk-KZ"/>
        </w:rPr>
        <w:t>Абай аудандық маслихатының 2019 жылғы 30 желтоқсандағы "2020-2022 жылдарға арналған Абай ауданының бюджеті туралы" № 42/9-VI шешімі.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kern w:val="3"/>
          <w:lang w:val="kk-KZ"/>
        </w:rPr>
      </w:pP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u w:val="single"/>
          <w:lang w:val="kk-KZ"/>
        </w:rPr>
      </w:pP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ab/>
      </w:r>
      <w:r w:rsidRPr="00742C83">
        <w:rPr>
          <w:rFonts w:ascii="Times New Roman" w:hAnsi="Times New Roman" w:cs="Tahoma"/>
          <w:b/>
          <w:bCs/>
          <w:kern w:val="3"/>
          <w:sz w:val="24"/>
          <w:szCs w:val="24"/>
          <w:u w:val="single"/>
          <w:lang w:val="kk-KZ"/>
        </w:rPr>
        <w:t>Бюджеттік бағдарламаның түрі:</w:t>
      </w:r>
    </w:p>
    <w:p w:rsidR="000736F3" w:rsidRPr="00742C83" w:rsidRDefault="000736F3" w:rsidP="000736F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ab/>
        <w:t xml:space="preserve">мемлекеттік басқару деңгейіне байланысты: </w:t>
      </w:r>
      <w:r w:rsidR="00CF1398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>аудандық</w:t>
      </w: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;</w:t>
      </w:r>
    </w:p>
    <w:p w:rsidR="00CF1398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ab/>
        <w:t xml:space="preserve">мазмұнына байланысты: </w:t>
      </w:r>
      <w:r w:rsidR="00CF1398" w:rsidRPr="00CF1398">
        <w:rPr>
          <w:rFonts w:ascii="Times New Roman" w:hAnsi="Times New Roman" w:cs="Tahoma"/>
          <w:bCs/>
          <w:kern w:val="3"/>
          <w:sz w:val="24"/>
          <w:szCs w:val="24"/>
          <w:lang w:val="kk-KZ"/>
        </w:rPr>
        <w:t>Қаланың құрама командаларына бұқаралық, ұлттық спорт түрлерінен, мүгедек спорт түрлерінен жаттығулар ұйымдастыру және олардың аймақтық спорттық жарыстарға қатысуын қамтамасыз ету. Қазақстан Республикасының Тұңғыш Президенті - Елбасының сынақтарының орындалуын бақылау және жүлде алу үшін спорт түрлерінен қалалық құрама командалардың облыстық жарыстарға қатысуы.</w:t>
      </w:r>
    </w:p>
    <w:p w:rsidR="000736F3" w:rsidRPr="00742C83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 xml:space="preserve">іске асыру тәсіліне байланысты: </w:t>
      </w: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 xml:space="preserve">жеке </w:t>
      </w:r>
    </w:p>
    <w:p w:rsidR="000736F3" w:rsidRPr="00742C83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val="kk-KZ"/>
        </w:rPr>
      </w:pPr>
      <w:r w:rsidRPr="00742C83">
        <w:rPr>
          <w:rFonts w:ascii="Times New Roman" w:hAnsi="Times New Roman" w:cs="Tahoma"/>
          <w:b/>
          <w:bCs/>
          <w:kern w:val="3"/>
          <w:sz w:val="24"/>
          <w:szCs w:val="24"/>
          <w:lang w:val="kk-KZ"/>
        </w:rPr>
        <w:tab/>
        <w:t>ағымдағы/дамыту:</w:t>
      </w:r>
      <w:r w:rsidRPr="00742C83">
        <w:rPr>
          <w:rFonts w:ascii="Times New Roman" w:hAnsi="Times New Roman" w:cs="Tahoma"/>
          <w:bCs/>
          <w:kern w:val="3"/>
          <w:sz w:val="24"/>
          <w:szCs w:val="24"/>
          <w:lang w:val="kk-KZ"/>
        </w:rPr>
        <w:t xml:space="preserve"> ағымдағы.</w:t>
      </w:r>
    </w:p>
    <w:p w:rsidR="000736F3" w:rsidRPr="00742C83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ab/>
      </w:r>
      <w:r w:rsidRPr="00742C83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>Бюджеттік бағдарламаның мақсаты</w:t>
      </w: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>:</w:t>
      </w:r>
      <w:r w:rsidRPr="00742C83">
        <w:rPr>
          <w:rFonts w:ascii="Times New Roman" w:hAnsi="Times New Roman"/>
          <w:kern w:val="3"/>
          <w:sz w:val="24"/>
          <w:szCs w:val="24"/>
          <w:lang w:val="kk-KZ"/>
        </w:rPr>
        <w:t xml:space="preserve"> </w:t>
      </w:r>
      <w:r w:rsidR="00922346" w:rsidRPr="00922346">
        <w:rPr>
          <w:rFonts w:ascii="Times New Roman" w:hAnsi="Times New Roman"/>
          <w:kern w:val="3"/>
          <w:sz w:val="24"/>
          <w:szCs w:val="24"/>
          <w:lang w:val="kk-KZ"/>
        </w:rPr>
        <w:t>Спорттың  рөлі мен дамуын нығайту, салауатты өмір салтын насихаттау, тұрақты футбол жарыстарын өткізу, қалалық команданың</w:t>
      </w:r>
      <w:r w:rsidR="00922346">
        <w:rPr>
          <w:rFonts w:ascii="Times New Roman" w:hAnsi="Times New Roman"/>
          <w:kern w:val="3"/>
          <w:sz w:val="24"/>
          <w:szCs w:val="24"/>
          <w:lang w:val="kk-KZ"/>
        </w:rPr>
        <w:t>,</w:t>
      </w:r>
      <w:r w:rsidR="00922346" w:rsidRPr="00922346">
        <w:rPr>
          <w:rFonts w:ascii="Times New Roman" w:hAnsi="Times New Roman"/>
          <w:kern w:val="3"/>
          <w:sz w:val="24"/>
          <w:szCs w:val="24"/>
          <w:lang w:val="kk-KZ"/>
        </w:rPr>
        <w:t xml:space="preserve"> Адамдар ойындарын өткізуге қатысуы, чемпионаттарға, турнирлерге, чемпионаттарға қатысуы, оқу-жаттығу жиындарын үнемі өткізіп тұруы және облыстық деңгейдегі жарыстарға іссапары. Бюджет қаражатын мақсатты және тиімді пайдалану. спорт шеберлігін жетілдіру, жарыстарға қатысатын ең жақсы спортшыларды анықтау.</w:t>
      </w:r>
      <w:r w:rsidRPr="00742C83">
        <w:rPr>
          <w:rFonts w:ascii="Times New Roman" w:hAnsi="Times New Roman"/>
          <w:kern w:val="3"/>
          <w:sz w:val="24"/>
          <w:szCs w:val="24"/>
          <w:lang w:val="kk-KZ"/>
        </w:rPr>
        <w:t xml:space="preserve">жүлделі орындарға ие болу мақсатымен қала құрама командаларын </w:t>
      </w:r>
      <w:r w:rsidRPr="00742C83">
        <w:rPr>
          <w:rFonts w:ascii="Times New Roman" w:hAnsi="Times New Roman"/>
          <w:kern w:val="3"/>
          <w:sz w:val="24"/>
          <w:szCs w:val="24"/>
          <w:lang w:val="kk-KZ"/>
        </w:rPr>
        <w:lastRenderedPageBreak/>
        <w:t>әр-түрлі спорт түрлері бойынша облыстық, республикалық және халықаралық жарыстарға іс-сапарға жіберу</w:t>
      </w:r>
    </w:p>
    <w:p w:rsidR="00C309A7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ab/>
      </w:r>
      <w:r w:rsidRPr="00742C83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 xml:space="preserve">Бюджеттік бағдарламаныңсоңғы нәтижелері: </w:t>
      </w:r>
      <w:r w:rsidR="00C309A7" w:rsidRPr="00C309A7">
        <w:rPr>
          <w:rFonts w:ascii="Times New Roman" w:hAnsi="Times New Roman"/>
          <w:kern w:val="3"/>
          <w:sz w:val="24"/>
          <w:szCs w:val="24"/>
          <w:lang w:val="kk-KZ"/>
        </w:rPr>
        <w:t>Спорттың  рөлі мен дамуын нығайту, салауатты өмір салтын насихаттау, тұрақты футбол жарыстарын өткізу, қалалық команданың Адамдар ойындарын өткізуге қатысуы, чемпионаттарға, турнирлерге, чемпионаттарға қатысуы, оқу-жаттығу жиындарын үнемі өткізіп тұруы және облыстық деңгейдегі жарыстарға іссапары. Бюджет қаражатын мақсатты және тиімді пайдалану. спорт шеберлігін жетілдіру, жарыстарға қатысатын ең жақсы спортшыларды анықтау.</w:t>
      </w:r>
    </w:p>
    <w:p w:rsidR="00C60B0D" w:rsidRPr="008160E6" w:rsidRDefault="00C60B0D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</w:p>
    <w:p w:rsidR="00C60B0D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>Бюджеттік бағдарламаның сипаттамасы (негіздемесі)</w:t>
      </w: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>:</w:t>
      </w:r>
      <w:r w:rsidR="00E25959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</w:t>
      </w:r>
      <w:r w:rsidR="00C309A7" w:rsidRPr="00C309A7">
        <w:rPr>
          <w:rFonts w:ascii="Times New Roman" w:hAnsi="Times New Roman"/>
          <w:kern w:val="3"/>
          <w:sz w:val="24"/>
          <w:szCs w:val="24"/>
          <w:lang w:val="kk-KZ"/>
        </w:rPr>
        <w:t>Спорттың маңыздылығы мен дамуын нығайту, салауатты өмір салтын насихаттау, үнемі футбол жарыстарын өткізу, ұлттық құраманың ұлттық ойындарына қатысу, чемпионаттарға, турнирлерге, чемпионаттарға қатысу, оқу-жаттығу жиындарына қатысу, облыстық жарыстарға бару. жүлделі орындар алу үшін спорттың қалалық құрамаларының аймақтық жарыстарға қатысуы</w:t>
      </w:r>
      <w:r w:rsidR="00C309A7" w:rsidRPr="008160E6">
        <w:rPr>
          <w:rFonts w:ascii="Times New Roman" w:hAnsi="Times New Roman"/>
          <w:kern w:val="3"/>
          <w:sz w:val="24"/>
          <w:szCs w:val="24"/>
          <w:lang w:val="kk-KZ"/>
        </w:rPr>
        <w:t xml:space="preserve">. </w:t>
      </w:r>
      <w:r w:rsidR="00C309A7">
        <w:rPr>
          <w:rFonts w:ascii="Times New Roman" w:hAnsi="Times New Roman"/>
          <w:kern w:val="3"/>
          <w:sz w:val="24"/>
          <w:szCs w:val="24"/>
          <w:lang w:val="kk-KZ"/>
        </w:rPr>
        <w:t>Ж</w:t>
      </w:r>
      <w:r w:rsidR="00E25959" w:rsidRPr="00E25959">
        <w:rPr>
          <w:rFonts w:ascii="Times New Roman" w:hAnsi="Times New Roman"/>
          <w:kern w:val="3"/>
          <w:sz w:val="24"/>
          <w:szCs w:val="24"/>
          <w:lang w:val="kk-KZ"/>
        </w:rPr>
        <w:t xml:space="preserve">үлделі орындарды алу мақсатында облыстық жарыстарға спорт түрлері бойынша қала құрама командаларының көшпелі іс-шаралары </w:t>
      </w:r>
      <w:r w:rsidR="00E25959">
        <w:rPr>
          <w:rFonts w:ascii="Times New Roman" w:hAnsi="Times New Roman"/>
          <w:kern w:val="3"/>
          <w:sz w:val="24"/>
          <w:szCs w:val="24"/>
          <w:lang w:val="kk-KZ"/>
        </w:rPr>
        <w:t xml:space="preserve">           </w:t>
      </w:r>
    </w:p>
    <w:p w:rsidR="00C60B0D" w:rsidRDefault="00C60B0D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</w:p>
    <w:p w:rsidR="000736F3" w:rsidRPr="00742C83" w:rsidRDefault="000736F3" w:rsidP="008B087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>Бюджеттік бағдарлама бойынша шығыстар, барлығы</w:t>
      </w:r>
    </w:p>
    <w:tbl>
      <w:tblPr>
        <w:tblW w:w="112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43"/>
        <w:gridCol w:w="1119"/>
        <w:gridCol w:w="1400"/>
        <w:gridCol w:w="1520"/>
        <w:gridCol w:w="1080"/>
        <w:gridCol w:w="961"/>
        <w:gridCol w:w="1300"/>
      </w:tblGrid>
      <w:tr w:rsidR="000736F3" w:rsidRPr="00DE64C2" w:rsidTr="00554CB1">
        <w:trPr>
          <w:trHeight w:val="58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Тікелей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нәтиже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өлшем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рлiгi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736F3" w:rsidRPr="00DE64C2" w:rsidRDefault="000736F3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</w:t>
            </w:r>
            <w:r w:rsidR="00C60B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есепт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736F3" w:rsidRPr="00DE64C2" w:rsidRDefault="000736F3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ағымдағы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</w:t>
            </w:r>
            <w:r w:rsidR="00C60B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736F3" w:rsidRPr="00DE64C2" w:rsidRDefault="000736F3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Жоспарлы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spellEnd"/>
          </w:p>
        </w:tc>
      </w:tr>
      <w:tr w:rsidR="000736F3" w:rsidRPr="00DE64C2" w:rsidTr="00554CB1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6F3" w:rsidRPr="00DE64C2" w:rsidRDefault="000736F3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36F3" w:rsidRPr="00DE64C2" w:rsidRDefault="00E25959" w:rsidP="00C60B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C60B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="000736F3"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6F3" w:rsidRPr="00DE64C2" w:rsidRDefault="000736F3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60B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36F3" w:rsidRPr="00DE64C2" w:rsidRDefault="000736F3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60B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ж</w:t>
            </w:r>
          </w:p>
        </w:tc>
      </w:tr>
      <w:tr w:rsidR="00C60B0D" w:rsidRPr="00DE64C2" w:rsidTr="00C60B0D">
        <w:trPr>
          <w:trHeight w:val="8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color w:val="000000"/>
              </w:rPr>
              <w:t>Қала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құрама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командаларын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әр-түрлі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спорт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түрлері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облыстық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color w:val="000000"/>
              </w:rPr>
              <w:t>жарыстар</w:t>
            </w:r>
            <w:proofErr w:type="gramEnd"/>
            <w:r w:rsidRPr="00DE64C2">
              <w:rPr>
                <w:rFonts w:ascii="Times New Roman" w:hAnsi="Times New Roman"/>
                <w:color w:val="000000"/>
              </w:rPr>
              <w:t>ға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іс-сапарға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жіберу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B0D" w:rsidRPr="00932B12" w:rsidRDefault="00C60B0D" w:rsidP="00523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B0D" w:rsidRPr="007B3BEC" w:rsidRDefault="007B3BEC" w:rsidP="00523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B0D" w:rsidRPr="00932B12" w:rsidRDefault="007B3BEC" w:rsidP="00523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B0D" w:rsidRPr="00932B12" w:rsidRDefault="00C60B0D" w:rsidP="00523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0B0D" w:rsidRPr="00932B12" w:rsidRDefault="00C60B0D" w:rsidP="00932B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75</w:t>
            </w:r>
          </w:p>
        </w:tc>
      </w:tr>
      <w:tr w:rsidR="00C60B0D" w:rsidRPr="00DE64C2" w:rsidTr="00554CB1">
        <w:trPr>
          <w:trHeight w:val="69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Бюджеттік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ғдарлама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шығыстар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өлшем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рлiгi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0B0D" w:rsidRPr="00DE64C2" w:rsidRDefault="00C60B0D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есепт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0B0D" w:rsidRPr="00DE64C2" w:rsidRDefault="00C60B0D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ағымдағы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Жоспарлы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spellEnd"/>
          </w:p>
        </w:tc>
      </w:tr>
      <w:tr w:rsidR="00C60B0D" w:rsidRPr="00DE64C2" w:rsidTr="00554CB1">
        <w:trPr>
          <w:trHeight w:val="20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B0D" w:rsidRPr="00DE64C2" w:rsidRDefault="00C60B0D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B0D" w:rsidRPr="00DE64C2" w:rsidRDefault="00C60B0D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B0D" w:rsidRPr="00DE64C2" w:rsidRDefault="00C60B0D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B0D" w:rsidRPr="00DE64C2" w:rsidRDefault="00C60B0D" w:rsidP="005C115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60B0D" w:rsidRPr="00DE64C2" w:rsidRDefault="00C60B0D" w:rsidP="00C60B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21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B0D" w:rsidRPr="00DE64C2" w:rsidRDefault="00C60B0D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B0D" w:rsidRPr="00DE64C2" w:rsidRDefault="00C60B0D" w:rsidP="00C60B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ж</w:t>
            </w:r>
          </w:p>
        </w:tc>
      </w:tr>
      <w:tr w:rsidR="00C60B0D" w:rsidRPr="00DE64C2" w:rsidTr="00C60B0D">
        <w:trPr>
          <w:trHeight w:val="82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бюджеттік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ғдарлама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шығыстар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60B0D" w:rsidRPr="00DE64C2" w:rsidRDefault="00C60B0D" w:rsidP="005C11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мың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тенге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0B0D" w:rsidRPr="00E25959" w:rsidRDefault="00C60B0D" w:rsidP="00A25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60B0D" w:rsidRPr="00E25959" w:rsidRDefault="00C60B0D" w:rsidP="00A25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0B0D" w:rsidRPr="00E25959" w:rsidRDefault="00C60B0D" w:rsidP="00A25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0B0D" w:rsidRPr="00E25959" w:rsidRDefault="00C60B0D" w:rsidP="00A25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0B0D" w:rsidRPr="00E25959" w:rsidRDefault="00C60B0D" w:rsidP="00703D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</w:tbl>
    <w:p w:rsidR="00C650AD" w:rsidRPr="00086741" w:rsidRDefault="00C650AD" w:rsidP="00C650AD">
      <w:pPr>
        <w:pStyle w:val="Standard"/>
        <w:jc w:val="both"/>
        <w:rPr>
          <w:bCs/>
          <w:lang w:val="kk-KZ"/>
        </w:rPr>
      </w:pPr>
      <w:r w:rsidRPr="00086741">
        <w:rPr>
          <w:b/>
          <w:bCs/>
          <w:u w:val="single"/>
          <w:lang w:val="kk-KZ"/>
        </w:rPr>
        <w:t>Бюджеттік кіші</w:t>
      </w:r>
      <w:r w:rsidR="008160E6">
        <w:rPr>
          <w:b/>
          <w:bCs/>
          <w:u w:val="single"/>
          <w:lang w:val="kk-KZ"/>
        </w:rPr>
        <w:t xml:space="preserve"> </w:t>
      </w:r>
      <w:r w:rsidRPr="00086741">
        <w:rPr>
          <w:b/>
          <w:bCs/>
          <w:u w:val="single"/>
          <w:lang w:val="kk-KZ"/>
        </w:rPr>
        <w:t>бағдарламаның</w:t>
      </w:r>
      <w:r w:rsidR="008160E6">
        <w:rPr>
          <w:b/>
          <w:bCs/>
          <w:u w:val="single"/>
          <w:lang w:val="kk-KZ"/>
        </w:rPr>
        <w:t xml:space="preserve"> </w:t>
      </w:r>
      <w:r w:rsidRPr="00086741">
        <w:rPr>
          <w:b/>
          <w:bCs/>
          <w:u w:val="single"/>
          <w:lang w:val="kk-KZ"/>
        </w:rPr>
        <w:t>атауы</w:t>
      </w:r>
      <w:r w:rsidR="008160E6">
        <w:rPr>
          <w:b/>
          <w:bCs/>
          <w:u w:val="single"/>
          <w:lang w:val="kk-KZ"/>
        </w:rPr>
        <w:t xml:space="preserve"> </w:t>
      </w:r>
      <w:r w:rsidRPr="00086741">
        <w:rPr>
          <w:b/>
          <w:bCs/>
          <w:u w:val="single"/>
          <w:lang w:val="kk-KZ"/>
        </w:rPr>
        <w:t>мен коды</w:t>
      </w:r>
      <w:r w:rsidRPr="00086741">
        <w:rPr>
          <w:b/>
          <w:bCs/>
          <w:lang w:val="kk-KZ"/>
        </w:rPr>
        <w:t xml:space="preserve">: </w:t>
      </w:r>
      <w:r w:rsidRPr="00086741">
        <w:rPr>
          <w:rFonts w:cs="Tahoma"/>
          <w:bCs/>
          <w:lang w:val="kk-KZ"/>
        </w:rPr>
        <w:t>08.2.465.007</w:t>
      </w:r>
      <w:r w:rsidRPr="00086741">
        <w:rPr>
          <w:bCs/>
          <w:lang w:val="kk-KZ"/>
        </w:rPr>
        <w:t>.015 «</w:t>
      </w:r>
      <w:r w:rsidRPr="00086741">
        <w:rPr>
          <w:lang w:val="kk-KZ"/>
        </w:rPr>
        <w:t>Каражаты есебінен жергілікті бюджеттен</w:t>
      </w:r>
      <w:r w:rsidRPr="00086741">
        <w:rPr>
          <w:bCs/>
          <w:lang w:val="kk-KZ"/>
        </w:rPr>
        <w:t>»</w:t>
      </w:r>
    </w:p>
    <w:p w:rsidR="00C650AD" w:rsidRPr="00086741" w:rsidRDefault="00C650AD" w:rsidP="00C650AD">
      <w:pPr>
        <w:pStyle w:val="Standard"/>
        <w:rPr>
          <w:bCs/>
          <w:lang w:val="kk-KZ"/>
        </w:rPr>
      </w:pPr>
      <w:r w:rsidRPr="00086741">
        <w:rPr>
          <w:b/>
          <w:bCs/>
          <w:lang w:val="kk-KZ"/>
        </w:rPr>
        <w:t xml:space="preserve">мемлекеттік басқару деңгейіне байланысты: </w:t>
      </w:r>
      <w:r w:rsidR="008160E6">
        <w:rPr>
          <w:bCs/>
          <w:lang w:val="kk-KZ"/>
        </w:rPr>
        <w:t>аудандық</w:t>
      </w:r>
      <w:r w:rsidRPr="00086741">
        <w:rPr>
          <w:bCs/>
          <w:lang w:val="kk-KZ"/>
        </w:rPr>
        <w:t>;</w:t>
      </w:r>
    </w:p>
    <w:p w:rsidR="00C650AD" w:rsidRPr="00086741" w:rsidRDefault="00C650AD" w:rsidP="00C650AD">
      <w:pPr>
        <w:pStyle w:val="Standard"/>
        <w:jc w:val="both"/>
        <w:rPr>
          <w:bCs/>
          <w:lang w:val="kk-KZ"/>
        </w:rPr>
      </w:pPr>
      <w:r w:rsidRPr="00086741">
        <w:rPr>
          <w:b/>
          <w:bCs/>
          <w:lang w:val="kk-KZ"/>
        </w:rPr>
        <w:t>ағымдағы/дамыту:</w:t>
      </w:r>
      <w:r w:rsidRPr="00086741">
        <w:rPr>
          <w:bCs/>
          <w:lang w:val="kk-KZ"/>
        </w:rPr>
        <w:t xml:space="preserve"> ағымдағы.</w:t>
      </w:r>
    </w:p>
    <w:p w:rsidR="00C650AD" w:rsidRDefault="00C650AD" w:rsidP="00C650A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  <w:r w:rsidRPr="00086741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>Бюджеттік кіші</w:t>
      </w:r>
      <w:r w:rsidR="00C309A7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 xml:space="preserve"> </w:t>
      </w:r>
      <w:r w:rsidRPr="00086741">
        <w:rPr>
          <w:rFonts w:ascii="Times New Roman" w:hAnsi="Times New Roman"/>
          <w:b/>
          <w:kern w:val="3"/>
          <w:sz w:val="24"/>
          <w:szCs w:val="24"/>
          <w:u w:val="single"/>
          <w:lang w:val="kk-KZ"/>
        </w:rPr>
        <w:t>бағдарламаның сипаттамасы (негіздемесі)</w:t>
      </w:r>
      <w:r w:rsidRPr="00086741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: </w:t>
      </w:r>
      <w:r w:rsidR="00C309A7">
        <w:rPr>
          <w:rFonts w:ascii="Times New Roman" w:hAnsi="Times New Roman"/>
          <w:kern w:val="3"/>
          <w:sz w:val="24"/>
          <w:szCs w:val="24"/>
          <w:lang w:val="kk-KZ"/>
        </w:rPr>
        <w:t>аудандық</w:t>
      </w:r>
      <w:r w:rsidRPr="00086741">
        <w:rPr>
          <w:rFonts w:ascii="Times New Roman" w:hAnsi="Times New Roman"/>
          <w:kern w:val="3"/>
          <w:sz w:val="24"/>
          <w:szCs w:val="24"/>
          <w:lang w:val="kk-KZ"/>
        </w:rPr>
        <w:t xml:space="preserve"> бюджет қаражаты есебінде спорт түрлері бойынша </w:t>
      </w:r>
      <w:r w:rsidR="00C309A7">
        <w:rPr>
          <w:rFonts w:ascii="Times New Roman" w:hAnsi="Times New Roman"/>
          <w:kern w:val="3"/>
          <w:sz w:val="24"/>
          <w:szCs w:val="24"/>
          <w:lang w:val="kk-KZ"/>
        </w:rPr>
        <w:t>аудан</w:t>
      </w:r>
      <w:r w:rsidRPr="00086741">
        <w:rPr>
          <w:rFonts w:ascii="Times New Roman" w:hAnsi="Times New Roman"/>
          <w:kern w:val="3"/>
          <w:sz w:val="24"/>
          <w:szCs w:val="24"/>
          <w:lang w:val="kk-KZ"/>
        </w:rPr>
        <w:t xml:space="preserve"> құрама командаларын жүлделі орындарға ие болуы мақсатымен облыстық жарыстарға іс-сапарға жіберу.</w:t>
      </w:r>
    </w:p>
    <w:p w:rsidR="00C650AD" w:rsidRPr="00742C83" w:rsidRDefault="00C650AD" w:rsidP="00C650AD">
      <w:pPr>
        <w:widowControl w:val="0"/>
        <w:suppressAutoHyphens/>
        <w:autoSpaceDN w:val="0"/>
        <w:spacing w:after="0" w:line="240" w:lineRule="auto"/>
        <w:ind w:firstLine="709"/>
        <w:textAlignment w:val="baseline"/>
        <w:rPr>
          <w:rFonts w:ascii="Times New Roman" w:hAnsi="Times New Roman"/>
          <w:b/>
          <w:kern w:val="3"/>
          <w:sz w:val="24"/>
          <w:szCs w:val="24"/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>Бюджеттік бағдарлама бойынша шығыстар, барлығы</w:t>
      </w:r>
    </w:p>
    <w:tbl>
      <w:tblPr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43"/>
        <w:gridCol w:w="1119"/>
        <w:gridCol w:w="1400"/>
        <w:gridCol w:w="1520"/>
        <w:gridCol w:w="1080"/>
        <w:gridCol w:w="961"/>
        <w:gridCol w:w="992"/>
      </w:tblGrid>
      <w:tr w:rsidR="00C650AD" w:rsidRPr="00DE64C2" w:rsidTr="007B3BEC">
        <w:trPr>
          <w:trHeight w:val="58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Тікелей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нәтиже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өлшем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рлiгi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есепт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ағымдағы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Жоспарлы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spellEnd"/>
          </w:p>
        </w:tc>
      </w:tr>
      <w:tr w:rsidR="00C650AD" w:rsidRPr="00DE64C2" w:rsidTr="007B3BEC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ж</w:t>
            </w:r>
          </w:p>
        </w:tc>
      </w:tr>
      <w:tr w:rsidR="00FE3000" w:rsidRPr="00DE64C2" w:rsidTr="007B3BEC">
        <w:trPr>
          <w:trHeight w:val="8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E3000" w:rsidRPr="00DE64C2" w:rsidRDefault="00FE3000" w:rsidP="000A04D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color w:val="000000"/>
              </w:rPr>
              <w:t>Қала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құрама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командаларын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әр-түрлі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спорт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түрлері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облыстық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color w:val="000000"/>
              </w:rPr>
              <w:t>жарыстар</w:t>
            </w:r>
            <w:proofErr w:type="gramEnd"/>
            <w:r w:rsidRPr="00DE64C2">
              <w:rPr>
                <w:rFonts w:ascii="Times New Roman" w:hAnsi="Times New Roman"/>
                <w:color w:val="000000"/>
              </w:rPr>
              <w:t>ға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іс-сапарға</w:t>
            </w:r>
            <w:proofErr w:type="spellEnd"/>
            <w:r w:rsidRPr="00DE64C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color w:val="000000"/>
              </w:rPr>
              <w:t>жіберу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3000" w:rsidRPr="00DE64C2" w:rsidRDefault="00FE3000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00" w:rsidRPr="00932B12" w:rsidRDefault="00FE3000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00" w:rsidRPr="007B3BEC" w:rsidRDefault="007B3BEC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00" w:rsidRPr="00932B12" w:rsidRDefault="007B3BEC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00" w:rsidRPr="00932B12" w:rsidRDefault="00FE3000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E64C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3000" w:rsidRPr="00932B12" w:rsidRDefault="00FE3000" w:rsidP="005A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75</w:t>
            </w:r>
          </w:p>
        </w:tc>
      </w:tr>
      <w:tr w:rsidR="00C650AD" w:rsidRPr="00DE64C2" w:rsidTr="007B3BEC">
        <w:trPr>
          <w:trHeight w:val="69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Бюджеттік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ғдарлама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шығыстар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өлшем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рлiгi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есепт</w:t>
            </w:r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ағымдағы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жыл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жоспары</w:t>
            </w:r>
            <w:proofErr w:type="spellEnd"/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650AD" w:rsidRPr="00DE64C2" w:rsidRDefault="00C650AD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Жоспарлы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spellEnd"/>
          </w:p>
        </w:tc>
      </w:tr>
      <w:tr w:rsidR="00C650AD" w:rsidRPr="00DE64C2" w:rsidTr="007B3BEC">
        <w:trPr>
          <w:trHeight w:val="20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50AD" w:rsidRPr="00DE64C2" w:rsidRDefault="00C650AD" w:rsidP="000A04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50AD" w:rsidRPr="00DE64C2" w:rsidRDefault="00C650AD" w:rsidP="000E1D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0E1D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ж</w:t>
            </w:r>
          </w:p>
        </w:tc>
      </w:tr>
      <w:tr w:rsidR="005E69E7" w:rsidRPr="00DE64C2" w:rsidTr="007B3BEC">
        <w:trPr>
          <w:trHeight w:val="82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69E7" w:rsidRPr="00C650AD" w:rsidRDefault="005E69E7" w:rsidP="000A04D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Каражаты</w:t>
            </w:r>
            <w:proofErr w:type="spellEnd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есебінен</w:t>
            </w:r>
            <w:proofErr w:type="spellEnd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жергілікті</w:t>
            </w:r>
            <w:proofErr w:type="spellEnd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бюджеттен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E69E7" w:rsidRPr="00C650AD" w:rsidRDefault="005E69E7" w:rsidP="00C650A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мың</w:t>
            </w:r>
            <w:proofErr w:type="spellEnd"/>
            <w:r w:rsidRPr="00C650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тенге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  <w:tr w:rsidR="005E69E7" w:rsidRPr="00DE64C2" w:rsidTr="007B3BEC">
        <w:trPr>
          <w:trHeight w:val="82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E69E7" w:rsidRPr="00DE64C2" w:rsidRDefault="005E69E7" w:rsidP="000A04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бюджеттік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</w:t>
            </w:r>
            <w:proofErr w:type="gram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ғдарлама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шығыстар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E69E7" w:rsidRPr="00DE64C2" w:rsidRDefault="005E69E7" w:rsidP="00C650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мың</w:t>
            </w:r>
            <w:proofErr w:type="spellEnd"/>
            <w:r w:rsidRPr="00DE6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тенге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15622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6392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7981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69E7" w:rsidRPr="00E25959" w:rsidRDefault="005E69E7" w:rsidP="005A67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8800</w:t>
            </w:r>
          </w:p>
        </w:tc>
      </w:tr>
    </w:tbl>
    <w:p w:rsidR="00C650AD" w:rsidRPr="00086741" w:rsidRDefault="00C650AD" w:rsidP="00C650A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</w:p>
    <w:p w:rsidR="00C650AD" w:rsidRPr="00086741" w:rsidRDefault="00C650AD" w:rsidP="00C650A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val="kk-KZ"/>
        </w:rPr>
      </w:pPr>
    </w:p>
    <w:p w:rsidR="00742C83" w:rsidRPr="00C650AD" w:rsidRDefault="00742C83" w:rsidP="008D0C9D">
      <w:pPr>
        <w:widowControl w:val="0"/>
        <w:tabs>
          <w:tab w:val="left" w:pos="11040"/>
        </w:tabs>
        <w:suppressAutoHyphens/>
        <w:autoSpaceDN w:val="0"/>
        <w:spacing w:after="0" w:line="240" w:lineRule="auto"/>
        <w:jc w:val="center"/>
        <w:textAlignment w:val="baseline"/>
        <w:rPr>
          <w:lang w:val="kk-KZ"/>
        </w:rPr>
      </w:pPr>
      <w:r w:rsidRPr="00742C83">
        <w:rPr>
          <w:rFonts w:ascii="Times New Roman" w:hAnsi="Times New Roman"/>
          <w:b/>
          <w:kern w:val="3"/>
          <w:sz w:val="24"/>
          <w:szCs w:val="24"/>
          <w:lang w:val="kk-KZ"/>
        </w:rPr>
        <w:t xml:space="preserve"> </w:t>
      </w:r>
    </w:p>
    <w:sectPr w:rsidR="00742C83" w:rsidRPr="00C650AD" w:rsidSect="007B3BEC">
      <w:pgSz w:w="12240" w:h="15840"/>
      <w:pgMar w:top="1276" w:right="90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D5"/>
    <w:rsid w:val="000736F3"/>
    <w:rsid w:val="00086741"/>
    <w:rsid w:val="000E1DB4"/>
    <w:rsid w:val="0014581C"/>
    <w:rsid w:val="00160402"/>
    <w:rsid w:val="00257B08"/>
    <w:rsid w:val="00520597"/>
    <w:rsid w:val="00554CB1"/>
    <w:rsid w:val="005665D5"/>
    <w:rsid w:val="005E69E7"/>
    <w:rsid w:val="00604C78"/>
    <w:rsid w:val="00663E04"/>
    <w:rsid w:val="006A0AE2"/>
    <w:rsid w:val="00701B6D"/>
    <w:rsid w:val="00742C83"/>
    <w:rsid w:val="007B3BEC"/>
    <w:rsid w:val="008160E6"/>
    <w:rsid w:val="008B087A"/>
    <w:rsid w:val="008D0C9D"/>
    <w:rsid w:val="008E254F"/>
    <w:rsid w:val="00922346"/>
    <w:rsid w:val="00932B12"/>
    <w:rsid w:val="009C712D"/>
    <w:rsid w:val="00AE4F22"/>
    <w:rsid w:val="00B17339"/>
    <w:rsid w:val="00BD3557"/>
    <w:rsid w:val="00BF7D80"/>
    <w:rsid w:val="00C309A7"/>
    <w:rsid w:val="00C32A9D"/>
    <w:rsid w:val="00C60B0D"/>
    <w:rsid w:val="00C650AD"/>
    <w:rsid w:val="00C82D18"/>
    <w:rsid w:val="00CE0D2B"/>
    <w:rsid w:val="00CF1398"/>
    <w:rsid w:val="00D502B0"/>
    <w:rsid w:val="00DE64C2"/>
    <w:rsid w:val="00E25959"/>
    <w:rsid w:val="00E41601"/>
    <w:rsid w:val="00E7242A"/>
    <w:rsid w:val="00EC46E2"/>
    <w:rsid w:val="00F94E7A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8674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86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86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0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Спорт</cp:lastModifiedBy>
  <cp:revision>11</cp:revision>
  <cp:lastPrinted>2020-02-17T12:29:00Z</cp:lastPrinted>
  <dcterms:created xsi:type="dcterms:W3CDTF">2020-02-17T12:29:00Z</dcterms:created>
  <dcterms:modified xsi:type="dcterms:W3CDTF">2021-01-25T10:57:00Z</dcterms:modified>
</cp:coreProperties>
</file>